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73D" w:rsidRPr="006E1BC2" w:rsidRDefault="00B3473D" w:rsidP="00B3473D">
      <w:pPr>
        <w:spacing w:line="360" w:lineRule="exact"/>
        <w:jc w:val="center"/>
        <w:rPr>
          <w:rFonts w:eastAsia="黑体"/>
          <w:sz w:val="28"/>
          <w:szCs w:val="28"/>
        </w:rPr>
      </w:pPr>
      <w:r w:rsidRPr="006E1BC2">
        <w:rPr>
          <w:rFonts w:eastAsia="黑体" w:hint="eastAsia"/>
          <w:sz w:val="28"/>
          <w:szCs w:val="28"/>
        </w:rPr>
        <w:t>中科院合肥研究院</w:t>
      </w:r>
    </w:p>
    <w:p w:rsidR="00B3473D" w:rsidRPr="006F069E" w:rsidRDefault="00B3473D" w:rsidP="00B3473D">
      <w:pPr>
        <w:pStyle w:val="a5"/>
        <w:rPr>
          <w:rFonts w:ascii="黑体" w:eastAsia="黑体" w:hAnsi="黑体"/>
          <w:b w:val="0"/>
          <w:sz w:val="28"/>
          <w:szCs w:val="28"/>
        </w:rPr>
      </w:pPr>
      <w:bookmarkStart w:id="0" w:name="_Toc421701678"/>
      <w:r w:rsidRPr="006F069E">
        <w:rPr>
          <w:rFonts w:ascii="黑体" w:eastAsia="黑体" w:hAnsi="黑体" w:hint="eastAsia"/>
          <w:b w:val="0"/>
          <w:sz w:val="28"/>
          <w:szCs w:val="28"/>
        </w:rPr>
        <w:t>培训人员登记表</w:t>
      </w:r>
      <w:bookmarkStart w:id="1" w:name="_Toc171235312"/>
      <w:bookmarkEnd w:id="0"/>
    </w:p>
    <w:p w:rsidR="00B3473D" w:rsidRPr="006E1BC2" w:rsidRDefault="00B3473D" w:rsidP="00B3473D">
      <w:pPr>
        <w:spacing w:line="360" w:lineRule="exact"/>
        <w:rPr>
          <w:rFonts w:eastAsia="黑体"/>
          <w:sz w:val="28"/>
          <w:szCs w:val="28"/>
        </w:rPr>
      </w:pPr>
      <w:r w:rsidRPr="006E1BC2">
        <w:rPr>
          <w:rFonts w:eastAsiaTheme="minorEastAsia"/>
          <w:sz w:val="24"/>
        </w:rPr>
        <w:t>HY/JL A-6.2-0</w:t>
      </w:r>
      <w:bookmarkEnd w:id="1"/>
      <w:r w:rsidRPr="006E1BC2">
        <w:rPr>
          <w:rFonts w:eastAsiaTheme="minorEastAsia"/>
          <w:sz w:val="24"/>
        </w:rPr>
        <w:t xml:space="preserve">3                                              </w:t>
      </w:r>
      <w:r w:rsidRPr="006E1BC2">
        <w:rPr>
          <w:rFonts w:eastAsiaTheme="minorEastAsia" w:hint="eastAsia"/>
          <w:sz w:val="24"/>
        </w:rPr>
        <w:t>编号：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548"/>
        <w:gridCol w:w="229"/>
        <w:gridCol w:w="1460"/>
        <w:gridCol w:w="639"/>
        <w:gridCol w:w="1192"/>
        <w:gridCol w:w="164"/>
        <w:gridCol w:w="1384"/>
        <w:gridCol w:w="345"/>
        <w:gridCol w:w="1344"/>
        <w:gridCol w:w="384"/>
        <w:gridCol w:w="1165"/>
      </w:tblGrid>
      <w:tr w:rsidR="00B3473D" w:rsidRPr="006E1BC2" w:rsidTr="00C13DC7">
        <w:trPr>
          <w:trHeight w:val="626"/>
          <w:jc w:val="center"/>
        </w:trPr>
        <w:tc>
          <w:tcPr>
            <w:tcW w:w="9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73D" w:rsidRPr="006E1BC2" w:rsidRDefault="00B3473D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类型</w:t>
            </w:r>
          </w:p>
        </w:tc>
        <w:tc>
          <w:tcPr>
            <w:tcW w:w="409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73D" w:rsidRPr="006E1BC2" w:rsidRDefault="00B3473D" w:rsidP="00C13DC7">
            <w:pPr>
              <w:spacing w:line="360" w:lineRule="exact"/>
              <w:ind w:firstLineChars="200" w:firstLine="480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培训□</w:t>
            </w:r>
            <w:r w:rsidRPr="006E1BC2">
              <w:rPr>
                <w:rFonts w:eastAsiaTheme="minorEastAsia"/>
                <w:bCs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bCs/>
                <w:sz w:val="24"/>
              </w:rPr>
              <w:t>研讨□</w:t>
            </w:r>
            <w:r w:rsidRPr="006E1BC2">
              <w:rPr>
                <w:rFonts w:eastAsiaTheme="minorEastAsia"/>
                <w:bCs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bCs/>
                <w:sz w:val="24"/>
              </w:rPr>
              <w:t>教育□</w:t>
            </w:r>
            <w:r w:rsidRPr="006E1BC2">
              <w:rPr>
                <w:rFonts w:eastAsiaTheme="minorEastAsia"/>
                <w:bCs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bCs/>
                <w:sz w:val="24"/>
              </w:rPr>
              <w:t>会议□</w:t>
            </w:r>
          </w:p>
        </w:tc>
      </w:tr>
      <w:tr w:rsidR="00B3473D" w:rsidRPr="006E1BC2" w:rsidTr="00C13DC7">
        <w:trPr>
          <w:trHeight w:val="626"/>
          <w:jc w:val="center"/>
        </w:trPr>
        <w:tc>
          <w:tcPr>
            <w:tcW w:w="9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73D" w:rsidRPr="006E1BC2" w:rsidRDefault="00B3473D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主办部门</w:t>
            </w:r>
          </w:p>
        </w:tc>
        <w:tc>
          <w:tcPr>
            <w:tcW w:w="10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73D" w:rsidRPr="006E1BC2" w:rsidRDefault="00B3473D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73D" w:rsidRPr="006E1BC2" w:rsidRDefault="00B3473D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时间</w:t>
            </w:r>
          </w:p>
        </w:tc>
        <w:tc>
          <w:tcPr>
            <w:tcW w:w="8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73D" w:rsidRPr="006E1BC2" w:rsidRDefault="00B3473D" w:rsidP="00C13DC7">
            <w:pPr>
              <w:spacing w:line="360" w:lineRule="exact"/>
              <w:ind w:firstLineChars="100" w:firstLine="240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年</w:t>
            </w:r>
            <w:r w:rsidRPr="006E1BC2">
              <w:rPr>
                <w:rFonts w:eastAsiaTheme="minorEastAsia"/>
                <w:bCs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bCs/>
                <w:sz w:val="24"/>
              </w:rPr>
              <w:t>月</w:t>
            </w:r>
            <w:r w:rsidRPr="006E1BC2">
              <w:rPr>
                <w:rFonts w:eastAsiaTheme="minorEastAsia"/>
                <w:bCs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bCs/>
                <w:sz w:val="24"/>
              </w:rPr>
              <w:t>日</w:t>
            </w:r>
          </w:p>
        </w:tc>
        <w:tc>
          <w:tcPr>
            <w:tcW w:w="8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73D" w:rsidRPr="006E1BC2" w:rsidRDefault="00B3473D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主持人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73D" w:rsidRPr="006E1BC2" w:rsidRDefault="00B3473D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B3473D" w:rsidRPr="006E1BC2" w:rsidTr="00C13DC7">
        <w:trPr>
          <w:trHeight w:val="626"/>
          <w:jc w:val="center"/>
        </w:trPr>
        <w:tc>
          <w:tcPr>
            <w:tcW w:w="9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73D" w:rsidRPr="006E1BC2" w:rsidRDefault="00B3473D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参加对象</w:t>
            </w:r>
          </w:p>
        </w:tc>
        <w:tc>
          <w:tcPr>
            <w:tcW w:w="409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73D" w:rsidRPr="006E1BC2" w:rsidRDefault="00B3473D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B3473D" w:rsidRPr="006E1BC2" w:rsidTr="00C13DC7">
        <w:trPr>
          <w:trHeight w:val="2281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before="100" w:line="360" w:lineRule="exact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主要内容：</w:t>
            </w:r>
          </w:p>
        </w:tc>
      </w:tr>
      <w:tr w:rsidR="00B3473D" w:rsidRPr="006E1BC2" w:rsidTr="00C13DC7">
        <w:trPr>
          <w:trHeight w:val="62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73D" w:rsidRPr="006E1BC2" w:rsidRDefault="00B3473D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参加人员登记</w:t>
            </w:r>
          </w:p>
        </w:tc>
      </w:tr>
      <w:tr w:rsidR="00B3473D" w:rsidRPr="006E1BC2" w:rsidTr="00C13DC7">
        <w:trPr>
          <w:trHeight w:val="604"/>
          <w:jc w:val="center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73D" w:rsidRPr="006E1BC2" w:rsidRDefault="00B3473D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姓名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73D" w:rsidRPr="006E1BC2" w:rsidRDefault="00B3473D" w:rsidP="00C13DC7">
            <w:pPr>
              <w:spacing w:before="40"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单位</w:t>
            </w:r>
          </w:p>
        </w:tc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73D" w:rsidRPr="006E1BC2" w:rsidRDefault="00B3473D" w:rsidP="00C13DC7">
            <w:pPr>
              <w:spacing w:before="40"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培训学时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73D" w:rsidRPr="006E1BC2" w:rsidRDefault="00B3473D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姓名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73D" w:rsidRPr="006E1BC2" w:rsidRDefault="00B3473D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单位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73D" w:rsidRPr="006E1BC2" w:rsidRDefault="00B3473D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培训学时</w:t>
            </w:r>
          </w:p>
        </w:tc>
      </w:tr>
      <w:tr w:rsidR="00B3473D" w:rsidRPr="006E1BC2" w:rsidTr="00C13DC7">
        <w:trPr>
          <w:trHeight w:val="599"/>
          <w:jc w:val="center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B3473D" w:rsidRPr="006E1BC2" w:rsidTr="00C13DC7">
        <w:trPr>
          <w:trHeight w:val="621"/>
          <w:jc w:val="center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</w:tr>
      <w:tr w:rsidR="00B3473D" w:rsidRPr="006E1BC2" w:rsidTr="00C13DC7">
        <w:trPr>
          <w:trHeight w:val="615"/>
          <w:jc w:val="center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</w:tr>
      <w:tr w:rsidR="00B3473D" w:rsidRPr="006E1BC2" w:rsidTr="00C13DC7">
        <w:trPr>
          <w:trHeight w:val="609"/>
          <w:jc w:val="center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</w:tr>
      <w:tr w:rsidR="00B3473D" w:rsidRPr="006E1BC2" w:rsidTr="00C13DC7">
        <w:trPr>
          <w:trHeight w:val="616"/>
          <w:jc w:val="center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</w:tr>
      <w:tr w:rsidR="00B3473D" w:rsidRPr="006E1BC2" w:rsidTr="00C13DC7">
        <w:trPr>
          <w:trHeight w:val="626"/>
          <w:jc w:val="center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</w:tr>
      <w:tr w:rsidR="00B3473D" w:rsidRPr="006E1BC2" w:rsidTr="00C13DC7">
        <w:trPr>
          <w:trHeight w:val="606"/>
          <w:jc w:val="center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</w:tr>
      <w:tr w:rsidR="00B3473D" w:rsidRPr="006E1BC2" w:rsidTr="00C13DC7">
        <w:trPr>
          <w:trHeight w:val="606"/>
          <w:jc w:val="center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</w:tr>
      <w:tr w:rsidR="00B3473D" w:rsidRPr="006E1BC2" w:rsidTr="00C13DC7">
        <w:trPr>
          <w:trHeight w:val="606"/>
          <w:jc w:val="center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</w:tr>
      <w:tr w:rsidR="00B3473D" w:rsidRPr="006E1BC2" w:rsidTr="00C13DC7">
        <w:trPr>
          <w:trHeight w:val="606"/>
          <w:jc w:val="center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</w:tr>
      <w:tr w:rsidR="00B3473D" w:rsidRPr="006E1BC2" w:rsidTr="00C13DC7">
        <w:trPr>
          <w:trHeight w:val="606"/>
          <w:jc w:val="center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</w:tr>
      <w:tr w:rsidR="00B3473D" w:rsidRPr="006E1BC2" w:rsidTr="00C13DC7">
        <w:trPr>
          <w:trHeight w:val="606"/>
          <w:jc w:val="center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3D" w:rsidRPr="006E1BC2" w:rsidRDefault="00B3473D" w:rsidP="00C13DC7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</w:tr>
    </w:tbl>
    <w:p w:rsidR="00B3473D" w:rsidRPr="006E1BC2" w:rsidRDefault="00B3473D" w:rsidP="00B3473D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 w:hint="eastAsia"/>
          <w:sz w:val="24"/>
        </w:rPr>
        <w:t>记录人：</w:t>
      </w:r>
      <w:r w:rsidRPr="006E1BC2">
        <w:rPr>
          <w:rFonts w:eastAsiaTheme="minorEastAsia"/>
          <w:sz w:val="24"/>
        </w:rPr>
        <w:t xml:space="preserve">                                             </w:t>
      </w:r>
      <w:r w:rsidRPr="006E1BC2">
        <w:rPr>
          <w:rFonts w:eastAsiaTheme="minorEastAsia" w:hint="eastAsia"/>
          <w:sz w:val="24"/>
        </w:rPr>
        <w:t>日期：</w:t>
      </w:r>
      <w:r w:rsidRPr="006E1BC2">
        <w:rPr>
          <w:rFonts w:eastAsiaTheme="minorEastAsia"/>
          <w:sz w:val="24"/>
        </w:rPr>
        <w:t xml:space="preserve">    </w:t>
      </w:r>
      <w:r w:rsidRPr="006E1BC2">
        <w:rPr>
          <w:rFonts w:eastAsiaTheme="minorEastAsia" w:hint="eastAsia"/>
          <w:sz w:val="24"/>
        </w:rPr>
        <w:t>年</w:t>
      </w:r>
      <w:r w:rsidRPr="006E1BC2">
        <w:rPr>
          <w:rFonts w:eastAsiaTheme="minorEastAsia"/>
          <w:sz w:val="24"/>
        </w:rPr>
        <w:t xml:space="preserve">    </w:t>
      </w:r>
      <w:r w:rsidRPr="006E1BC2">
        <w:rPr>
          <w:rFonts w:eastAsiaTheme="minorEastAsia" w:hint="eastAsia"/>
          <w:sz w:val="24"/>
        </w:rPr>
        <w:t>月</w:t>
      </w:r>
      <w:r w:rsidRPr="006E1BC2">
        <w:rPr>
          <w:rFonts w:eastAsiaTheme="minorEastAsia"/>
          <w:sz w:val="24"/>
        </w:rPr>
        <w:t xml:space="preserve">    </w:t>
      </w:r>
      <w:r w:rsidRPr="006E1BC2">
        <w:rPr>
          <w:rFonts w:eastAsiaTheme="minorEastAsia" w:hint="eastAsia"/>
          <w:sz w:val="24"/>
        </w:rPr>
        <w:t>日</w:t>
      </w:r>
    </w:p>
    <w:p w:rsidR="004A792C" w:rsidRDefault="004A792C">
      <w:bookmarkStart w:id="2" w:name="_GoBack"/>
      <w:bookmarkEnd w:id="2"/>
    </w:p>
    <w:sectPr w:rsidR="004A792C" w:rsidSect="00084A2D">
      <w:pgSz w:w="11906" w:h="16838"/>
      <w:pgMar w:top="1134" w:right="1134" w:bottom="68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9CA" w:rsidRDefault="00BF79CA" w:rsidP="00B3473D">
      <w:r>
        <w:separator/>
      </w:r>
    </w:p>
  </w:endnote>
  <w:endnote w:type="continuationSeparator" w:id="0">
    <w:p w:rsidR="00BF79CA" w:rsidRDefault="00BF79CA" w:rsidP="00B34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9CA" w:rsidRDefault="00BF79CA" w:rsidP="00B3473D">
      <w:r>
        <w:separator/>
      </w:r>
    </w:p>
  </w:footnote>
  <w:footnote w:type="continuationSeparator" w:id="0">
    <w:p w:rsidR="00BF79CA" w:rsidRDefault="00BF79CA" w:rsidP="00B347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985"/>
    <w:rsid w:val="00084A2D"/>
    <w:rsid w:val="004A792C"/>
    <w:rsid w:val="00B3473D"/>
    <w:rsid w:val="00BF79CA"/>
    <w:rsid w:val="00ED6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73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47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47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473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473D"/>
    <w:rPr>
      <w:sz w:val="18"/>
      <w:szCs w:val="18"/>
    </w:rPr>
  </w:style>
  <w:style w:type="paragraph" w:styleId="a5">
    <w:name w:val="Title"/>
    <w:basedOn w:val="a"/>
    <w:link w:val="Char1"/>
    <w:qFormat/>
    <w:rsid w:val="00B3473D"/>
    <w:pPr>
      <w:snapToGrid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1">
    <w:name w:val="标题 Char"/>
    <w:basedOn w:val="a0"/>
    <w:link w:val="a5"/>
    <w:rsid w:val="00B3473D"/>
    <w:rPr>
      <w:rFonts w:ascii="Arial" w:eastAsia="宋体" w:hAnsi="Arial" w:cs="Arial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73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47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47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473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473D"/>
    <w:rPr>
      <w:sz w:val="18"/>
      <w:szCs w:val="18"/>
    </w:rPr>
  </w:style>
  <w:style w:type="paragraph" w:styleId="a5">
    <w:name w:val="Title"/>
    <w:basedOn w:val="a"/>
    <w:link w:val="Char1"/>
    <w:qFormat/>
    <w:rsid w:val="00B3473D"/>
    <w:pPr>
      <w:snapToGrid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1">
    <w:name w:val="标题 Char"/>
    <w:basedOn w:val="a0"/>
    <w:link w:val="a5"/>
    <w:rsid w:val="00B3473D"/>
    <w:rPr>
      <w:rFonts w:ascii="Arial" w:eastAsia="宋体" w:hAnsi="Arial" w:cs="Arial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2015-07-31T03:24:00Z</dcterms:created>
  <dcterms:modified xsi:type="dcterms:W3CDTF">2015-07-31T05:26:00Z</dcterms:modified>
</cp:coreProperties>
</file>